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FA15" w14:textId="77777777"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767B7B2" w14:textId="77777777"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FEE6C1" w14:textId="77777777" w:rsidR="00C82274" w:rsidRPr="00C82274" w:rsidRDefault="00C82274" w:rsidP="00C82274">
      <w:pPr>
        <w:pStyle w:val="3"/>
        <w:rPr>
          <w:sz w:val="24"/>
          <w:szCs w:val="24"/>
          <w:lang w:val="ru-RU"/>
        </w:rPr>
      </w:pPr>
      <w:r w:rsidRPr="00C82274">
        <w:rPr>
          <w:sz w:val="24"/>
          <w:szCs w:val="24"/>
          <w:lang w:val="ru-RU"/>
        </w:rPr>
        <w:t xml:space="preserve">АДМИНИСТРАЦИЯ  </w:t>
      </w:r>
    </w:p>
    <w:p w14:paraId="5DE751B4" w14:textId="77777777" w:rsidR="00C82274" w:rsidRPr="00C82274" w:rsidRDefault="007348C0" w:rsidP="00C82274">
      <w:pPr>
        <w:pStyle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УСПЕНСКОГО</w:t>
      </w:r>
      <w:r w:rsidR="00C82274" w:rsidRPr="00C82274">
        <w:rPr>
          <w:sz w:val="24"/>
          <w:szCs w:val="24"/>
          <w:lang w:val="ru-RU"/>
        </w:rPr>
        <w:t xml:space="preserve"> СЕЛЬСОВЕТА</w:t>
      </w:r>
    </w:p>
    <w:p w14:paraId="0E364D32" w14:textId="77777777"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14:paraId="543C32BB" w14:textId="77777777"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731949" w14:textId="77777777" w:rsidR="00C82274" w:rsidRPr="00C82274" w:rsidRDefault="00C82274" w:rsidP="00C82274">
      <w:pPr>
        <w:pStyle w:val="5"/>
        <w:rPr>
          <w:b w:val="0"/>
          <w:sz w:val="24"/>
          <w:szCs w:val="24"/>
          <w:lang w:val="ru-RU"/>
        </w:rPr>
      </w:pPr>
      <w:r w:rsidRPr="00C82274">
        <w:rPr>
          <w:b w:val="0"/>
          <w:sz w:val="24"/>
          <w:szCs w:val="24"/>
          <w:lang w:val="ru-RU"/>
        </w:rPr>
        <w:t>РАСПОРЯЖЕНИЕ</w:t>
      </w:r>
    </w:p>
    <w:p w14:paraId="6E9DC7D4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806B4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CF5F670" w14:textId="6D60945F" w:rsidR="00C82274" w:rsidRPr="00C82274" w:rsidRDefault="000031E7" w:rsidP="00C82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7348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5A55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74" w:rsidRPr="00C8227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9</w:t>
      </w:r>
      <w:r w:rsidR="003C7FC4">
        <w:rPr>
          <w:rFonts w:ascii="Times New Roman" w:hAnsi="Times New Roman" w:cs="Times New Roman"/>
          <w:sz w:val="24"/>
          <w:szCs w:val="24"/>
        </w:rPr>
        <w:t>-р</w:t>
      </w:r>
    </w:p>
    <w:p w14:paraId="32FC18BB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D8319" w14:textId="77777777"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О проведении субботников  на тер</w:t>
      </w:r>
      <w:r w:rsidR="00637021">
        <w:rPr>
          <w:rFonts w:ascii="Times New Roman" w:hAnsi="Times New Roman" w:cs="Times New Roman"/>
          <w:sz w:val="24"/>
          <w:szCs w:val="24"/>
        </w:rPr>
        <w:t>ритории  МО «</w:t>
      </w:r>
      <w:r w:rsidR="007348C0">
        <w:rPr>
          <w:rFonts w:ascii="Times New Roman" w:hAnsi="Times New Roman" w:cs="Times New Roman"/>
          <w:sz w:val="24"/>
          <w:szCs w:val="24"/>
        </w:rPr>
        <w:t>Успенский</w:t>
      </w:r>
      <w:r w:rsidR="00637021">
        <w:rPr>
          <w:rFonts w:ascii="Times New Roman" w:hAnsi="Times New Roman" w:cs="Times New Roman"/>
          <w:sz w:val="24"/>
          <w:szCs w:val="24"/>
        </w:rPr>
        <w:t xml:space="preserve"> </w:t>
      </w:r>
      <w:r w:rsidRPr="00C82274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14:paraId="14AAFC4C" w14:textId="77777777" w:rsidR="00C82274" w:rsidRPr="00C82274" w:rsidRDefault="000031E7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в 202</w:t>
      </w:r>
      <w:r w:rsidR="007348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274" w:rsidRPr="00C82274">
        <w:rPr>
          <w:rFonts w:ascii="Times New Roman" w:hAnsi="Times New Roman" w:cs="Times New Roman"/>
          <w:sz w:val="24"/>
          <w:szCs w:val="24"/>
        </w:rPr>
        <w:t>году</w:t>
      </w:r>
    </w:p>
    <w:p w14:paraId="7E9DBB82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F6A82" w14:textId="77777777" w:rsidR="00C82274" w:rsidRPr="00C82274" w:rsidRDefault="00C82274" w:rsidP="00C822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5AF81" w14:textId="77777777" w:rsidR="00C82274" w:rsidRPr="00C82274" w:rsidRDefault="00C82274" w:rsidP="00C822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1E7">
        <w:rPr>
          <w:rFonts w:ascii="Times New Roman" w:hAnsi="Times New Roman" w:cs="Times New Roman"/>
          <w:sz w:val="24"/>
          <w:szCs w:val="24"/>
        </w:rPr>
        <w:t xml:space="preserve">В </w:t>
      </w:r>
      <w:r w:rsidRPr="00C82274">
        <w:rPr>
          <w:rFonts w:ascii="Times New Roman" w:hAnsi="Times New Roman" w:cs="Times New Roman"/>
          <w:sz w:val="24"/>
          <w:szCs w:val="24"/>
        </w:rPr>
        <w:t xml:space="preserve"> целях организации проведения мероприятий, способствующих улучшению санитарного состояния  те</w:t>
      </w:r>
      <w:r w:rsidR="00637021">
        <w:rPr>
          <w:rFonts w:ascii="Times New Roman" w:hAnsi="Times New Roman" w:cs="Times New Roman"/>
          <w:sz w:val="24"/>
          <w:szCs w:val="24"/>
        </w:rPr>
        <w:t>рритории МО «</w:t>
      </w:r>
      <w:r w:rsidR="007348C0">
        <w:rPr>
          <w:rFonts w:ascii="Times New Roman" w:hAnsi="Times New Roman" w:cs="Times New Roman"/>
          <w:sz w:val="24"/>
          <w:szCs w:val="24"/>
        </w:rPr>
        <w:t>Успенский</w:t>
      </w:r>
      <w:r w:rsidRPr="00C82274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района, а так же привлечения  организаций,  учреждений всех форм собственности, населения к решению экологических проблем:</w:t>
      </w:r>
    </w:p>
    <w:p w14:paraId="1CFABD22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68FF3" w14:textId="77777777" w:rsidR="00C82274" w:rsidRPr="00C82274" w:rsidRDefault="00C82274" w:rsidP="00C82274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82274">
        <w:rPr>
          <w:sz w:val="24"/>
          <w:szCs w:val="24"/>
        </w:rPr>
        <w:t>У</w:t>
      </w:r>
      <w:r w:rsidR="00446A45">
        <w:rPr>
          <w:sz w:val="24"/>
          <w:szCs w:val="24"/>
        </w:rPr>
        <w:t xml:space="preserve">становить  </w:t>
      </w:r>
      <w:r w:rsidRPr="00C82274">
        <w:rPr>
          <w:sz w:val="24"/>
          <w:szCs w:val="24"/>
        </w:rPr>
        <w:t>проведения субботников на тер</w:t>
      </w:r>
      <w:r w:rsidR="00637021">
        <w:rPr>
          <w:sz w:val="24"/>
          <w:szCs w:val="24"/>
        </w:rPr>
        <w:t>ритории  МО «</w:t>
      </w:r>
      <w:r w:rsidR="007348C0">
        <w:rPr>
          <w:sz w:val="24"/>
          <w:szCs w:val="24"/>
        </w:rPr>
        <w:t>Успенский</w:t>
      </w:r>
      <w:r w:rsidR="00637021">
        <w:rPr>
          <w:sz w:val="24"/>
          <w:szCs w:val="24"/>
        </w:rPr>
        <w:t xml:space="preserve"> </w:t>
      </w:r>
      <w:r w:rsidRPr="00C82274">
        <w:rPr>
          <w:sz w:val="24"/>
          <w:szCs w:val="24"/>
        </w:rPr>
        <w:t xml:space="preserve"> сельсовет»  Касторенского  </w:t>
      </w:r>
      <w:r w:rsidR="00102A78">
        <w:rPr>
          <w:sz w:val="24"/>
          <w:szCs w:val="24"/>
        </w:rPr>
        <w:t xml:space="preserve">района (далее - субботники)  </w:t>
      </w:r>
      <w:r w:rsidR="007348C0">
        <w:rPr>
          <w:sz w:val="24"/>
          <w:szCs w:val="24"/>
        </w:rPr>
        <w:t>30</w:t>
      </w:r>
      <w:r w:rsidR="00102A78">
        <w:rPr>
          <w:sz w:val="24"/>
          <w:szCs w:val="24"/>
        </w:rPr>
        <w:t xml:space="preserve"> марта, 11  , 20, 2</w:t>
      </w:r>
      <w:r w:rsidR="007348C0">
        <w:rPr>
          <w:sz w:val="24"/>
          <w:szCs w:val="24"/>
        </w:rPr>
        <w:t>7</w:t>
      </w:r>
      <w:r w:rsidR="00102A78">
        <w:rPr>
          <w:sz w:val="24"/>
          <w:szCs w:val="24"/>
        </w:rPr>
        <w:t xml:space="preserve">   апреля 202</w:t>
      </w:r>
      <w:r w:rsidR="007348C0">
        <w:rPr>
          <w:sz w:val="24"/>
          <w:szCs w:val="24"/>
        </w:rPr>
        <w:t>4</w:t>
      </w:r>
      <w:r w:rsidRPr="00C82274">
        <w:rPr>
          <w:sz w:val="24"/>
          <w:szCs w:val="24"/>
        </w:rPr>
        <w:t xml:space="preserve"> г.</w:t>
      </w:r>
    </w:p>
    <w:p w14:paraId="7A3D4BDE" w14:textId="77777777" w:rsidR="00C82274" w:rsidRPr="00C82274" w:rsidRDefault="00C82274" w:rsidP="00C82274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82274">
        <w:rPr>
          <w:sz w:val="24"/>
          <w:szCs w:val="24"/>
        </w:rPr>
        <w:t>Утвердить план проведения мероприятий субботников на те</w:t>
      </w:r>
      <w:r w:rsidR="00637021">
        <w:rPr>
          <w:sz w:val="24"/>
          <w:szCs w:val="24"/>
        </w:rPr>
        <w:t>рритории МО «</w:t>
      </w:r>
      <w:r w:rsidR="007348C0">
        <w:rPr>
          <w:sz w:val="24"/>
          <w:szCs w:val="24"/>
        </w:rPr>
        <w:t>Успенский</w:t>
      </w:r>
      <w:r w:rsidR="00637021">
        <w:rPr>
          <w:sz w:val="24"/>
          <w:szCs w:val="24"/>
        </w:rPr>
        <w:t xml:space="preserve"> </w:t>
      </w:r>
      <w:r w:rsidRPr="00C82274">
        <w:rPr>
          <w:sz w:val="24"/>
          <w:szCs w:val="24"/>
        </w:rPr>
        <w:t xml:space="preserve"> сельсовет» Касто</w:t>
      </w:r>
      <w:r w:rsidR="00AC3A5C">
        <w:rPr>
          <w:sz w:val="24"/>
          <w:szCs w:val="24"/>
        </w:rPr>
        <w:t xml:space="preserve">ренского района </w:t>
      </w:r>
      <w:r w:rsidRPr="00C82274">
        <w:rPr>
          <w:sz w:val="24"/>
          <w:szCs w:val="24"/>
        </w:rPr>
        <w:t>.</w:t>
      </w:r>
    </w:p>
    <w:p w14:paraId="1C9487C0" w14:textId="77777777" w:rsidR="00C82274" w:rsidRPr="00C82274" w:rsidRDefault="00C82274" w:rsidP="00C82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3. Утвердить прилагаемый список руководителей организаций и учреждений   ответственных за проведение мероприятий субботников на подведомстве</w:t>
      </w:r>
      <w:r w:rsidR="00A1465F">
        <w:rPr>
          <w:rFonts w:ascii="Times New Roman" w:hAnsi="Times New Roman" w:cs="Times New Roman"/>
          <w:sz w:val="24"/>
          <w:szCs w:val="24"/>
        </w:rPr>
        <w:t>нной территории</w:t>
      </w:r>
      <w:r w:rsidRPr="00C82274">
        <w:rPr>
          <w:rFonts w:ascii="Times New Roman" w:hAnsi="Times New Roman" w:cs="Times New Roman"/>
          <w:sz w:val="24"/>
          <w:szCs w:val="24"/>
        </w:rPr>
        <w:t>.</w:t>
      </w:r>
    </w:p>
    <w:p w14:paraId="09288D39" w14:textId="77777777" w:rsidR="00C82274" w:rsidRPr="00C82274" w:rsidRDefault="00C82274" w:rsidP="00C82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4. Контроль за исполнением  настоящего распоряжения оставляю за собой.</w:t>
      </w:r>
    </w:p>
    <w:p w14:paraId="73BE6738" w14:textId="77777777" w:rsidR="00C82274" w:rsidRPr="00C82274" w:rsidRDefault="00C82274" w:rsidP="00C82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7. Распоряжение вступает в силу с момента его подписания.</w:t>
      </w:r>
    </w:p>
    <w:p w14:paraId="6A8AD34A" w14:textId="77777777" w:rsidR="00C82274" w:rsidRPr="00C82274" w:rsidRDefault="00C82274" w:rsidP="00C82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D8B923" w14:textId="77777777"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36C34" w14:textId="77777777"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ABD5E" w14:textId="77777777"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F74A6" w14:textId="77777777"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AD24E" w14:textId="77777777"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48C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232D78D" w14:textId="77777777" w:rsidR="00C82274" w:rsidRPr="00C82274" w:rsidRDefault="007348C0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C82274" w:rsidRPr="00C82274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2274" w:rsidRPr="00C822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370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370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Обухова</w:t>
      </w:r>
    </w:p>
    <w:p w14:paraId="4383EE33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5FA49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FA19A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77E0A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B3174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517AA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9BD83" w14:textId="77777777" w:rsidR="00C82274" w:rsidRPr="00C82274" w:rsidRDefault="00C82274" w:rsidP="00C82274">
      <w:pPr>
        <w:tabs>
          <w:tab w:val="left" w:pos="2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47FBAB" w14:textId="77777777" w:rsidR="00C82274" w:rsidRPr="00C82274" w:rsidRDefault="00C82274" w:rsidP="00C82274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8EA7FC" w14:textId="77777777" w:rsidR="00102A78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7FCF58B7" w14:textId="77777777" w:rsidR="00102A78" w:rsidRDefault="00102A78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8B7371" w14:textId="77777777"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10D8A5C6" w14:textId="77777777"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к распоряжению</w:t>
      </w:r>
    </w:p>
    <w:p w14:paraId="625C49BC" w14:textId="77777777"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 </w:t>
      </w:r>
    </w:p>
    <w:p w14:paraId="0985A2F7" w14:textId="77777777" w:rsidR="00C82274" w:rsidRPr="00C82274" w:rsidRDefault="007348C0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C82274" w:rsidRPr="00C82274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14:paraId="66C9A642" w14:textId="77777777"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14:paraId="60FC2B95" w14:textId="77777777"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4520EBC3" w14:textId="77777777"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02A78">
        <w:rPr>
          <w:rFonts w:ascii="Times New Roman" w:hAnsi="Times New Roman" w:cs="Times New Roman"/>
          <w:sz w:val="24"/>
          <w:szCs w:val="24"/>
        </w:rPr>
        <w:t xml:space="preserve">            от 2</w:t>
      </w:r>
      <w:r w:rsidR="007348C0">
        <w:rPr>
          <w:rFonts w:ascii="Times New Roman" w:hAnsi="Times New Roman" w:cs="Times New Roman"/>
          <w:sz w:val="24"/>
          <w:szCs w:val="24"/>
        </w:rPr>
        <w:t>1</w:t>
      </w:r>
      <w:r w:rsidR="00102A78">
        <w:rPr>
          <w:rFonts w:ascii="Times New Roman" w:hAnsi="Times New Roman" w:cs="Times New Roman"/>
          <w:sz w:val="24"/>
          <w:szCs w:val="24"/>
        </w:rPr>
        <w:t>.03.202</w:t>
      </w:r>
      <w:r w:rsidR="007348C0">
        <w:rPr>
          <w:rFonts w:ascii="Times New Roman" w:hAnsi="Times New Roman" w:cs="Times New Roman"/>
          <w:sz w:val="24"/>
          <w:szCs w:val="24"/>
        </w:rPr>
        <w:t>4</w:t>
      </w:r>
      <w:r w:rsidR="00102A78">
        <w:rPr>
          <w:rFonts w:ascii="Times New Roman" w:hAnsi="Times New Roman" w:cs="Times New Roman"/>
          <w:sz w:val="24"/>
          <w:szCs w:val="24"/>
        </w:rPr>
        <w:t>г. № 9</w:t>
      </w:r>
      <w:r w:rsidR="003C7FC4">
        <w:rPr>
          <w:rFonts w:ascii="Times New Roman" w:hAnsi="Times New Roman" w:cs="Times New Roman"/>
          <w:sz w:val="24"/>
          <w:szCs w:val="24"/>
        </w:rPr>
        <w:t>-р</w:t>
      </w:r>
    </w:p>
    <w:p w14:paraId="1B01829E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C94A8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FBFC8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D31D3" w14:textId="77777777" w:rsidR="00C82274" w:rsidRPr="00C82274" w:rsidRDefault="00C82274" w:rsidP="00C82274">
      <w:pPr>
        <w:tabs>
          <w:tab w:val="left" w:pos="4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ПЛАН</w:t>
      </w:r>
    </w:p>
    <w:p w14:paraId="77FD4124" w14:textId="77777777" w:rsidR="00C82274" w:rsidRPr="00C82274" w:rsidRDefault="00C82274" w:rsidP="00C82274">
      <w:pPr>
        <w:tabs>
          <w:tab w:val="left" w:pos="4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проведения мероприятий субботников на территории МО </w:t>
      </w:r>
      <w:r w:rsidR="00637021">
        <w:rPr>
          <w:rFonts w:ascii="Times New Roman" w:hAnsi="Times New Roman" w:cs="Times New Roman"/>
          <w:sz w:val="24"/>
          <w:szCs w:val="24"/>
        </w:rPr>
        <w:t>«</w:t>
      </w:r>
      <w:r w:rsidR="007348C0">
        <w:rPr>
          <w:rFonts w:ascii="Times New Roman" w:hAnsi="Times New Roman" w:cs="Times New Roman"/>
          <w:sz w:val="24"/>
          <w:szCs w:val="24"/>
        </w:rPr>
        <w:t>Успенский</w:t>
      </w:r>
      <w:r w:rsidRPr="00C82274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102A78">
        <w:rPr>
          <w:rFonts w:ascii="Times New Roman" w:hAnsi="Times New Roman" w:cs="Times New Roman"/>
          <w:sz w:val="24"/>
          <w:szCs w:val="24"/>
        </w:rPr>
        <w:t>ет»  Касторенского района в 202</w:t>
      </w:r>
      <w:r w:rsidR="007348C0">
        <w:rPr>
          <w:rFonts w:ascii="Times New Roman" w:hAnsi="Times New Roman" w:cs="Times New Roman"/>
          <w:sz w:val="24"/>
          <w:szCs w:val="24"/>
        </w:rPr>
        <w:t>4</w:t>
      </w:r>
      <w:r w:rsidRPr="00C82274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49B90BF2" w14:textId="77777777"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0C2525" w14:textId="77777777"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30"/>
        <w:gridCol w:w="1844"/>
        <w:gridCol w:w="1559"/>
      </w:tblGrid>
      <w:tr w:rsidR="00C82274" w:rsidRPr="00C82274" w14:paraId="33E1FF18" w14:textId="77777777" w:rsidTr="00C82274">
        <w:trPr>
          <w:trHeight w:val="10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DB4C" w14:textId="77777777" w:rsidR="00C82274" w:rsidRPr="00C82274" w:rsidRDefault="00C82274" w:rsidP="00C8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организации и закрепленная территория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F12A" w14:textId="77777777" w:rsidR="00C82274" w:rsidRPr="00C82274" w:rsidRDefault="00C82274" w:rsidP="00C8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A28" w14:textId="77777777" w:rsidR="00C82274" w:rsidRPr="00C82274" w:rsidRDefault="00C82274" w:rsidP="00C8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ответствен-ные за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8876" w14:textId="77777777" w:rsidR="00C82274" w:rsidRPr="00C82274" w:rsidRDefault="00C82274" w:rsidP="00C8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C82274" w:rsidRPr="00C82274" w14:paraId="7046DE51" w14:textId="77777777" w:rsidTr="00C82274">
        <w:trPr>
          <w:trHeight w:val="310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899" w14:textId="77777777" w:rsidR="00C82274" w:rsidRPr="00637021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администрации сельсовета</w:t>
            </w:r>
          </w:p>
          <w:p w14:paraId="35CA96FF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0F7E12" w14:textId="77777777" w:rsidR="00C82274" w:rsidRPr="00C82274" w:rsidRDefault="0063702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СОШ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45643A2D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18AEAF" w14:textId="77777777" w:rsidR="00C82274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Успенский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ФАП </w:t>
            </w:r>
          </w:p>
          <w:p w14:paraId="1AF23D5A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286E00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10DAB4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DA30A07" w14:textId="77777777" w:rsidR="00C82274" w:rsidRPr="00C82274" w:rsidRDefault="006C6DC6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Успенский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дом культуры»</w:t>
            </w:r>
          </w:p>
          <w:p w14:paraId="42C471D4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4FB034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277ABA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9C287B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7C9DAA3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D584E4" w14:textId="77777777" w:rsid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  ПО «Касторенское»</w:t>
            </w:r>
          </w:p>
          <w:p w14:paraId="1B580B54" w14:textId="77777777" w:rsidR="007348C0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B74998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8F08E9" w14:textId="77777777" w:rsidR="00C82274" w:rsidRPr="00C82274" w:rsidRDefault="00EF536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"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Маслихов А.И.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 магазин в с. 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14:paraId="4755B16E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849A2F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1BD305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7B2767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A48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территории, обрезка деревьев</w:t>
            </w:r>
          </w:p>
          <w:p w14:paraId="34FCF3B4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1E0A7E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территории, обрезка деревьев, кустарников </w:t>
            </w:r>
          </w:p>
          <w:p w14:paraId="06857645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16D729" w14:textId="77777777" w:rsidR="00C82274" w:rsidRPr="00C82274" w:rsidRDefault="0063702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  <w:r w:rsidR="003E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территории 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 стволов деревьев, р</w:t>
            </w:r>
            <w:r w:rsidR="003E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азбивка цветочных клумб.</w:t>
            </w:r>
          </w:p>
          <w:p w14:paraId="0C490C2D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64CA60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</w:t>
            </w:r>
          </w:p>
          <w:p w14:paraId="5AB4AF46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 стволов деревьев, столбов</w:t>
            </w:r>
          </w:p>
          <w:p w14:paraId="60B4E792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24AF66" w14:textId="77777777" w:rsidR="00C82274" w:rsidRPr="00C82274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Разбивка цветочных клумб</w:t>
            </w:r>
          </w:p>
          <w:p w14:paraId="756989FC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DF6FA5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CB0ABF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территории, </w:t>
            </w:r>
          </w:p>
          <w:p w14:paraId="52681A53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C6D34A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A4C8BA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территории, побелка столбов, разбивка цветочных клумб</w:t>
            </w:r>
          </w:p>
          <w:p w14:paraId="48B55160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67D" w14:textId="77777777" w:rsidR="00C82274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Обухова Г.Д.</w:t>
            </w:r>
          </w:p>
          <w:p w14:paraId="60A308B6" w14:textId="77777777" w:rsid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921F55" w14:textId="77777777" w:rsidR="007348C0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C8EB54" w14:textId="77777777" w:rsidR="007348C0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F8BB20" w14:textId="77777777" w:rsidR="00C82274" w:rsidRPr="00C82274" w:rsidRDefault="0063702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Черных А.Н.</w:t>
            </w:r>
          </w:p>
          <w:p w14:paraId="0C2F8AA7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E6DBD9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8CC9A2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200F5E" w14:textId="77777777" w:rsidR="003E2650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Зубахина Л.И.</w:t>
            </w:r>
          </w:p>
          <w:p w14:paraId="45FA2F83" w14:textId="77777777" w:rsidR="003E2650" w:rsidRPr="00C82274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FD8E6F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4DEF18" w14:textId="77777777" w:rsidR="00C82274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Мочалова К.А.</w:t>
            </w:r>
          </w:p>
          <w:p w14:paraId="6BDA6374" w14:textId="77777777" w:rsidR="003E2650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263D2C" w14:textId="77777777" w:rsidR="007348C0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058758" w14:textId="77777777" w:rsid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2603F4" w14:textId="77777777" w:rsidR="007348C0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7257F9" w14:textId="77777777" w:rsidR="007348C0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A5A500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0B7E986" w14:textId="77777777" w:rsidR="00C82274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Сапелкина Г.Г.</w:t>
            </w:r>
          </w:p>
          <w:p w14:paraId="7A8686ED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F33CB8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3D2" w14:textId="77777777" w:rsidR="00C82274" w:rsidRPr="00C82274" w:rsidRDefault="007348C0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102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069E22E1" w14:textId="77777777" w:rsidR="00C82274" w:rsidRPr="00C82274" w:rsidRDefault="00022302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.04.2024</w:t>
            </w:r>
          </w:p>
          <w:p w14:paraId="7BACBF11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2AEB42" w14:textId="77777777" w:rsid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62901505" w14:textId="77777777" w:rsidR="00102A78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835D0C" w14:textId="77777777" w:rsidR="007348C0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957557" w14:textId="77777777" w:rsidR="00102A78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C37E99" w14:textId="77777777" w:rsidR="00C82274" w:rsidRPr="00C82274" w:rsidRDefault="00691E7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102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7CDC6DF3" w14:textId="77777777" w:rsidR="00C82274" w:rsidRPr="00C82274" w:rsidRDefault="00691E7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7.04.2024</w:t>
            </w:r>
          </w:p>
          <w:p w14:paraId="2F72F039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7698BD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CE894A" w14:textId="77777777"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4D75B4AC" w14:textId="77777777" w:rsidR="00C82274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20.04.2024</w:t>
            </w:r>
          </w:p>
          <w:p w14:paraId="37A10DB1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9705A9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C0ED61" w14:textId="77777777" w:rsid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5F5291" w14:textId="77777777" w:rsidR="007348C0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EF6496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F29525" w14:textId="77777777"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6A50B7A8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A294C1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317918" w14:textId="77777777" w:rsidR="00C82274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39FF6469" w14:textId="77777777" w:rsidR="007348C0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11.04.2024</w:t>
            </w:r>
          </w:p>
          <w:p w14:paraId="15BBF00E" w14:textId="77777777" w:rsidR="00C82274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20.04.2024</w:t>
            </w:r>
          </w:p>
          <w:p w14:paraId="65F50FBE" w14:textId="77777777" w:rsidR="00C82274" w:rsidRPr="00C82274" w:rsidRDefault="007348C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27.04.2024</w:t>
            </w:r>
          </w:p>
          <w:p w14:paraId="0569D0E1" w14:textId="77777777"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7F0DF2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9CBCEB9" w14:textId="77777777" w:rsidR="00C82274" w:rsidRPr="00C82274" w:rsidRDefault="00C82274" w:rsidP="00C82274">
      <w:pPr>
        <w:tabs>
          <w:tab w:val="left" w:pos="2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8"/>
        <w:gridCol w:w="2959"/>
      </w:tblGrid>
      <w:tr w:rsidR="00C82274" w:rsidRPr="00C82274" w14:paraId="6079376F" w14:textId="77777777" w:rsidTr="00C82274"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6E71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придомовых территорий, ликвидация несанкционированных  свалок мусора,  обрезка сухих деревьев, кустарников, ремонт и покраска  фасадов зданий, ограждений,   разбивка цветочных клумб 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9B8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Жители домов, </w:t>
            </w:r>
          </w:p>
          <w:p w14:paraId="26ECAB6D" w14:textId="77777777" w:rsidR="00C82274" w:rsidRPr="00C82274" w:rsidRDefault="00102A78" w:rsidP="007348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2274" w:rsidRPr="00C82274" w14:paraId="450A21DB" w14:textId="77777777" w:rsidTr="00C82274"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7810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 кладбища 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D661" w14:textId="77777777"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</w:t>
            </w:r>
            <w:r w:rsidR="003E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="002A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нистрация 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Успенского</w:t>
            </w: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сельсовета, жители села</w:t>
            </w:r>
          </w:p>
          <w:p w14:paraId="6F9F1589" w14:textId="77777777" w:rsidR="00C82274" w:rsidRPr="00C82274" w:rsidRDefault="00102A78" w:rsidP="007348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</w:t>
            </w:r>
            <w:r w:rsidR="00734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0C1966B" w14:textId="77777777" w:rsidR="00C82274" w:rsidRPr="00C82274" w:rsidRDefault="00C82274" w:rsidP="00C82274">
      <w:pPr>
        <w:tabs>
          <w:tab w:val="left" w:pos="24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B441C5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4BCD33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0C04EE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25EB69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C509E4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19354A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1E19F8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720DF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150CCA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986BEF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71A5C4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F0FFEE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974258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D937F6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4493F0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EC212D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C17DA8" w14:textId="77777777"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FE8CB7" w14:textId="77777777" w:rsidR="00C82274" w:rsidRDefault="00C82274" w:rsidP="00C82274">
      <w:pPr>
        <w:spacing w:after="0"/>
        <w:jc w:val="right"/>
        <w:rPr>
          <w:sz w:val="24"/>
          <w:szCs w:val="24"/>
        </w:rPr>
      </w:pPr>
    </w:p>
    <w:p w14:paraId="36693DE5" w14:textId="77777777" w:rsidR="00C82274" w:rsidRDefault="00C82274" w:rsidP="00C82274">
      <w:pPr>
        <w:jc w:val="right"/>
        <w:rPr>
          <w:sz w:val="24"/>
          <w:szCs w:val="24"/>
        </w:rPr>
      </w:pPr>
    </w:p>
    <w:p w14:paraId="7E7845F1" w14:textId="77777777" w:rsidR="00C82274" w:rsidRDefault="00C82274" w:rsidP="00C82274">
      <w:pPr>
        <w:jc w:val="right"/>
        <w:rPr>
          <w:sz w:val="24"/>
          <w:szCs w:val="24"/>
        </w:rPr>
      </w:pPr>
    </w:p>
    <w:p w14:paraId="672020E4" w14:textId="77777777" w:rsidR="00C82274" w:rsidRDefault="00C82274" w:rsidP="00C82274">
      <w:pPr>
        <w:jc w:val="right"/>
        <w:rPr>
          <w:sz w:val="24"/>
          <w:szCs w:val="24"/>
        </w:rPr>
      </w:pPr>
    </w:p>
    <w:p w14:paraId="569AABDC" w14:textId="77777777" w:rsidR="00C82274" w:rsidRDefault="00C82274" w:rsidP="00C82274">
      <w:pPr>
        <w:jc w:val="right"/>
        <w:rPr>
          <w:sz w:val="24"/>
          <w:szCs w:val="24"/>
        </w:rPr>
      </w:pPr>
    </w:p>
    <w:p w14:paraId="06BFF962" w14:textId="77777777" w:rsidR="00C82274" w:rsidRDefault="00C82274" w:rsidP="00C82274">
      <w:pPr>
        <w:jc w:val="right"/>
        <w:rPr>
          <w:sz w:val="24"/>
          <w:szCs w:val="24"/>
        </w:rPr>
      </w:pPr>
    </w:p>
    <w:p w14:paraId="0DCECBA5" w14:textId="77777777" w:rsidR="00C82274" w:rsidRDefault="00C82274" w:rsidP="00C82274">
      <w:pPr>
        <w:jc w:val="right"/>
        <w:rPr>
          <w:sz w:val="24"/>
          <w:szCs w:val="24"/>
        </w:rPr>
      </w:pPr>
    </w:p>
    <w:p w14:paraId="51671E68" w14:textId="77777777" w:rsidR="00C82274" w:rsidRDefault="00C82274" w:rsidP="00C82274">
      <w:pPr>
        <w:jc w:val="right"/>
        <w:rPr>
          <w:sz w:val="24"/>
          <w:szCs w:val="24"/>
        </w:rPr>
      </w:pPr>
    </w:p>
    <w:p w14:paraId="7C064EB9" w14:textId="77777777" w:rsidR="00C82274" w:rsidRDefault="00C82274" w:rsidP="00C82274">
      <w:pPr>
        <w:jc w:val="right"/>
        <w:rPr>
          <w:sz w:val="24"/>
          <w:szCs w:val="24"/>
        </w:rPr>
      </w:pPr>
    </w:p>
    <w:p w14:paraId="19071256" w14:textId="77777777" w:rsidR="00C82274" w:rsidRDefault="00C82274" w:rsidP="00C82274">
      <w:pPr>
        <w:jc w:val="right"/>
        <w:rPr>
          <w:sz w:val="24"/>
          <w:szCs w:val="24"/>
        </w:rPr>
      </w:pPr>
    </w:p>
    <w:p w14:paraId="3F571BEC" w14:textId="77777777" w:rsidR="00F9578B" w:rsidRDefault="00F9578B"/>
    <w:sectPr w:rsidR="00F9578B" w:rsidSect="0060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916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274"/>
    <w:rsid w:val="000031E7"/>
    <w:rsid w:val="00022302"/>
    <w:rsid w:val="00080308"/>
    <w:rsid w:val="000C410F"/>
    <w:rsid w:val="00102A78"/>
    <w:rsid w:val="00222756"/>
    <w:rsid w:val="002A7984"/>
    <w:rsid w:val="003C7FC4"/>
    <w:rsid w:val="003E2650"/>
    <w:rsid w:val="00446A45"/>
    <w:rsid w:val="005A55EE"/>
    <w:rsid w:val="006032DC"/>
    <w:rsid w:val="00637021"/>
    <w:rsid w:val="00691E71"/>
    <w:rsid w:val="006C6DC6"/>
    <w:rsid w:val="007348C0"/>
    <w:rsid w:val="00774AD3"/>
    <w:rsid w:val="00797FBF"/>
    <w:rsid w:val="009D72A7"/>
    <w:rsid w:val="00A1465F"/>
    <w:rsid w:val="00AA44D8"/>
    <w:rsid w:val="00AC3A5C"/>
    <w:rsid w:val="00AF4A90"/>
    <w:rsid w:val="00C82274"/>
    <w:rsid w:val="00CE5E1E"/>
    <w:rsid w:val="00E00272"/>
    <w:rsid w:val="00EF5364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9237"/>
  <w15:docId w15:val="{43BFDE02-97C9-41E1-8605-8B4AE585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A90"/>
  </w:style>
  <w:style w:type="paragraph" w:styleId="3">
    <w:name w:val="heading 3"/>
    <w:basedOn w:val="a"/>
    <w:next w:val="a"/>
    <w:link w:val="30"/>
    <w:semiHidden/>
    <w:unhideWhenUsed/>
    <w:qFormat/>
    <w:rsid w:val="00C822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822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2274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82274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semiHidden/>
    <w:unhideWhenUsed/>
    <w:rsid w:val="00C82274"/>
    <w:pPr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8227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50</cp:revision>
  <cp:lastPrinted>2024-03-21T12:47:00Z</cp:lastPrinted>
  <dcterms:created xsi:type="dcterms:W3CDTF">2020-03-20T08:26:00Z</dcterms:created>
  <dcterms:modified xsi:type="dcterms:W3CDTF">2024-03-22T06:44:00Z</dcterms:modified>
</cp:coreProperties>
</file>